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8D" w:rsidRDefault="00D44C8E" w:rsidP="00A60C6F">
      <w:pPr>
        <w:rPr>
          <w:rFonts w:ascii="FGP丸ｺﾞｼｯｸ体Ca-U" w:eastAsia="FGP丸ｺﾞｼｯｸ体Ca-U"/>
          <w:b/>
          <w:sz w:val="28"/>
          <w:szCs w:val="28"/>
        </w:rPr>
      </w:pPr>
      <w:r w:rsidRPr="009E3C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DE7F" wp14:editId="22E08129">
                <wp:simplePos x="0" y="0"/>
                <wp:positionH relativeFrom="column">
                  <wp:posOffset>5715</wp:posOffset>
                </wp:positionH>
                <wp:positionV relativeFrom="paragraph">
                  <wp:posOffset>384810</wp:posOffset>
                </wp:positionV>
                <wp:extent cx="5852795" cy="4286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FC" w:rsidRDefault="000D34B1" w:rsidP="00B17822">
                            <w:pPr>
                              <w:spacing w:line="300" w:lineRule="exact"/>
                              <w:ind w:firstLineChars="100" w:firstLine="238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下記の担当者、出席者の欄</w:t>
                            </w:r>
                            <w:r w:rsidR="009A176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に必要事項を御記入ください。</w:t>
                            </w:r>
                          </w:p>
                          <w:p w:rsidR="0098218D" w:rsidRPr="00B17822" w:rsidRDefault="00CE41FC" w:rsidP="00B17822">
                            <w:pPr>
                              <w:spacing w:line="300" w:lineRule="exact"/>
                              <w:ind w:firstLineChars="100" w:firstLine="238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出席できない場合でも、担当欄に記入</w:t>
                            </w:r>
                            <w:r w:rsidR="00E35201" w:rsidRPr="00E3520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の上、返送願います</w:t>
                            </w:r>
                            <w:r w:rsidR="00B17822" w:rsidRPr="00B1782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CD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30.3pt;width:460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wu0g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" filled="f" stroked="f">
                <v:textbox inset="5.85pt,.7pt,5.85pt,.7pt">
                  <w:txbxContent>
                    <w:p w:rsidR="00CE41FC" w:rsidRDefault="000D34B1" w:rsidP="00B17822">
                      <w:pPr>
                        <w:spacing w:line="300" w:lineRule="exact"/>
                        <w:ind w:firstLineChars="100" w:firstLine="238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下記の担当者、出席者の欄</w:t>
                      </w:r>
                      <w:r w:rsidR="009A176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に必要事項を御記入ください。</w:t>
                      </w:r>
                    </w:p>
                    <w:p w:rsidR="0098218D" w:rsidRPr="00B17822" w:rsidRDefault="00CE41FC" w:rsidP="00B17822">
                      <w:pPr>
                        <w:spacing w:line="300" w:lineRule="exact"/>
                        <w:ind w:firstLineChars="100" w:firstLine="238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出席できない場合でも、担当欄に記入</w:t>
                      </w:r>
                      <w:r w:rsidR="00E35201" w:rsidRPr="00E3520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の上、返送願います</w:t>
                      </w:r>
                      <w:r w:rsidR="00B17822" w:rsidRPr="00B1782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611F4">
        <w:rPr>
          <w:rFonts w:ascii="FGP丸ｺﾞｼｯｸ体Ca-U" w:eastAsia="FGP丸ｺﾞｼｯｸ体Ca-U" w:hint="eastAsia"/>
          <w:b/>
          <w:sz w:val="28"/>
          <w:szCs w:val="28"/>
        </w:rPr>
        <w:t>○</w:t>
      </w:r>
      <w:r w:rsidR="007D6A7F">
        <w:rPr>
          <w:rFonts w:ascii="FGP丸ｺﾞｼｯｸ体Ca-U" w:eastAsia="FGP丸ｺﾞｼｯｸ体Ca-U" w:hint="eastAsia"/>
          <w:b/>
          <w:sz w:val="28"/>
          <w:szCs w:val="28"/>
        </w:rPr>
        <w:t>令和６</w:t>
      </w:r>
      <w:r w:rsidR="007C7E3C">
        <w:rPr>
          <w:rFonts w:ascii="FGP丸ｺﾞｼｯｸ体Ca-U" w:eastAsia="FGP丸ｺﾞｼｯｸ体Ca-U" w:hint="eastAsia"/>
          <w:b/>
          <w:sz w:val="28"/>
          <w:szCs w:val="28"/>
        </w:rPr>
        <w:t>年度</w:t>
      </w:r>
      <w:r w:rsidR="00E35201">
        <w:rPr>
          <w:rFonts w:ascii="FGP丸ｺﾞｼｯｸ体Ca-U" w:eastAsia="FGP丸ｺﾞｼｯｸ体Ca-U" w:hint="eastAsia"/>
          <w:b/>
          <w:sz w:val="28"/>
          <w:szCs w:val="28"/>
        </w:rPr>
        <w:t>ふくしま</w:t>
      </w:r>
      <w:r w:rsidR="007C7E3C">
        <w:rPr>
          <w:rFonts w:ascii="FGP丸ｺﾞｼｯｸ体Ca-U" w:eastAsia="FGP丸ｺﾞｼｯｸ体Ca-U" w:hint="eastAsia"/>
          <w:b/>
          <w:sz w:val="28"/>
          <w:szCs w:val="28"/>
        </w:rPr>
        <w:t>震災伝承者</w:t>
      </w:r>
      <w:r w:rsidR="00A60C6F">
        <w:rPr>
          <w:rFonts w:ascii="FGP丸ｺﾞｼｯｸ体Ca-U" w:eastAsia="FGP丸ｺﾞｼｯｸ体Ca-U" w:hint="eastAsia"/>
          <w:b/>
          <w:sz w:val="28"/>
          <w:szCs w:val="28"/>
        </w:rPr>
        <w:t>交流会</w:t>
      </w:r>
      <w:r w:rsidR="00E35201">
        <w:rPr>
          <w:rFonts w:ascii="FGP丸ｺﾞｼｯｸ体Ca-U" w:eastAsia="FGP丸ｺﾞｼｯｸ体Ca-U" w:hint="eastAsia"/>
          <w:b/>
          <w:sz w:val="28"/>
          <w:szCs w:val="28"/>
        </w:rPr>
        <w:t>出席者報告</w:t>
      </w:r>
      <w:r w:rsidR="00D02235">
        <w:rPr>
          <w:rFonts w:ascii="FGP丸ｺﾞｼｯｸ体Ca-U" w:eastAsia="FGP丸ｺﾞｼｯｸ体Ca-U" w:hint="eastAsia"/>
          <w:b/>
          <w:sz w:val="28"/>
          <w:szCs w:val="28"/>
        </w:rPr>
        <w:t>票</w:t>
      </w:r>
    </w:p>
    <w:p w:rsidR="00A60C6F" w:rsidRDefault="00A60C6F" w:rsidP="0098218D">
      <w:pPr>
        <w:rPr>
          <w:rFonts w:ascii="ＭＳ ゴシック" w:eastAsia="ＭＳ ゴシック" w:hAnsi="ＭＳ ゴシック"/>
          <w:sz w:val="28"/>
          <w:szCs w:val="28"/>
        </w:rPr>
      </w:pPr>
    </w:p>
    <w:p w:rsidR="009A176E" w:rsidRPr="00A60C6F" w:rsidRDefault="009A176E" w:rsidP="0098218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【担当者様】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397"/>
        <w:gridCol w:w="5245"/>
      </w:tblGrid>
      <w:tr w:rsidR="0098218D" w:rsidTr="000D34B1">
        <w:tc>
          <w:tcPr>
            <w:tcW w:w="3397" w:type="dxa"/>
            <w:tcBorders>
              <w:top w:val="single" w:sz="8" w:space="0" w:color="auto"/>
              <w:left w:val="single" w:sz="8" w:space="0" w:color="auto"/>
            </w:tcBorders>
          </w:tcPr>
          <w:p w:rsidR="0098218D" w:rsidRPr="006A2AAE" w:rsidRDefault="00E35201" w:rsidP="00D74C82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担当者</w:t>
            </w:r>
            <w:r w:rsidR="00CE41FC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様　</w:t>
            </w: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所属（団体）</w:t>
            </w:r>
          </w:p>
        </w:tc>
        <w:tc>
          <w:tcPr>
            <w:tcW w:w="5245" w:type="dxa"/>
            <w:tcBorders>
              <w:top w:val="single" w:sz="8" w:space="0" w:color="auto"/>
              <w:right w:val="single" w:sz="8" w:space="0" w:color="auto"/>
            </w:tcBorders>
          </w:tcPr>
          <w:p w:rsidR="0098218D" w:rsidRDefault="0098218D" w:rsidP="0098218D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6A2AAE" w:rsidRPr="006A2AAE" w:rsidRDefault="006A2AAE" w:rsidP="0098218D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B26D9A" w:rsidRPr="006A2AAE" w:rsidTr="000D34B1">
        <w:trPr>
          <w:trHeight w:val="673"/>
        </w:trPr>
        <w:tc>
          <w:tcPr>
            <w:tcW w:w="3397" w:type="dxa"/>
            <w:tcBorders>
              <w:left w:val="single" w:sz="8" w:space="0" w:color="auto"/>
            </w:tcBorders>
          </w:tcPr>
          <w:p w:rsidR="00B26D9A" w:rsidRPr="006A2AAE" w:rsidRDefault="00E35201" w:rsidP="00D44C8E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B26D9A" w:rsidRDefault="00B26D9A" w:rsidP="0098218D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D02235" w:rsidRPr="006A2AAE" w:rsidRDefault="00D02235" w:rsidP="0098218D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9A176E" w:rsidRPr="006A2AAE" w:rsidTr="000D34B1">
        <w:trPr>
          <w:trHeight w:val="673"/>
        </w:trPr>
        <w:tc>
          <w:tcPr>
            <w:tcW w:w="3397" w:type="dxa"/>
            <w:tcBorders>
              <w:left w:val="single" w:sz="8" w:space="0" w:color="auto"/>
              <w:bottom w:val="single" w:sz="8" w:space="0" w:color="auto"/>
            </w:tcBorders>
          </w:tcPr>
          <w:p w:rsidR="009A176E" w:rsidRDefault="009A176E" w:rsidP="009A176E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9A176E" w:rsidRDefault="009A176E" w:rsidP="00CE41FC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A176E" w:rsidRDefault="009A176E" w:rsidP="0098218D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</w:tbl>
    <w:p w:rsidR="00B17822" w:rsidRDefault="009A176E" w:rsidP="008611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【出席者】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435"/>
        <w:gridCol w:w="2934"/>
        <w:gridCol w:w="5351"/>
      </w:tblGrid>
      <w:tr w:rsidR="00CE41FC" w:rsidRPr="006A2AAE" w:rsidTr="000D34B1">
        <w:trPr>
          <w:trHeight w:val="673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１</w:t>
            </w:r>
          </w:p>
        </w:tc>
        <w:tc>
          <w:tcPr>
            <w:tcW w:w="2934" w:type="dxa"/>
            <w:tcBorders>
              <w:top w:val="single" w:sz="8" w:space="0" w:color="auto"/>
            </w:tcBorders>
          </w:tcPr>
          <w:p w:rsidR="00CE41FC" w:rsidRPr="006A2AAE" w:rsidRDefault="00CE41FC" w:rsidP="004F545F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Pr="006A2AAE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RPr="006A2AAE" w:rsidTr="000D34B1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2934" w:type="dxa"/>
            <w:tcBorders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CE41FC" w:rsidRPr="00D44C8E" w:rsidRDefault="00CE41FC" w:rsidP="00CE41FC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Pr="006A2AAE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２</w:t>
            </w:r>
          </w:p>
        </w:tc>
        <w:tc>
          <w:tcPr>
            <w:tcW w:w="2934" w:type="dxa"/>
            <w:tcBorders>
              <w:top w:val="single" w:sz="8" w:space="0" w:color="auto"/>
            </w:tcBorders>
          </w:tcPr>
          <w:p w:rsidR="00CE41FC" w:rsidRPr="006A2AAE" w:rsidRDefault="00CE41FC" w:rsidP="004F545F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2934" w:type="dxa"/>
            <w:tcBorders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CE41FC" w:rsidRPr="00D44C8E" w:rsidRDefault="00CE41FC" w:rsidP="00CE41FC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３</w:t>
            </w:r>
          </w:p>
        </w:tc>
        <w:tc>
          <w:tcPr>
            <w:tcW w:w="2934" w:type="dxa"/>
            <w:tcBorders>
              <w:top w:val="single" w:sz="8" w:space="0" w:color="auto"/>
            </w:tcBorders>
          </w:tcPr>
          <w:p w:rsidR="00CE41FC" w:rsidRPr="006A2AAE" w:rsidRDefault="00CE41FC" w:rsidP="004F545F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2934" w:type="dxa"/>
            <w:tcBorders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CE41FC" w:rsidRPr="00D44C8E" w:rsidRDefault="00CE41FC" w:rsidP="00CE41FC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４</w:t>
            </w:r>
          </w:p>
        </w:tc>
        <w:tc>
          <w:tcPr>
            <w:tcW w:w="2934" w:type="dxa"/>
            <w:tcBorders>
              <w:top w:val="single" w:sz="8" w:space="0" w:color="auto"/>
            </w:tcBorders>
          </w:tcPr>
          <w:p w:rsidR="00CE41FC" w:rsidRPr="006A2AAE" w:rsidRDefault="00CE41FC" w:rsidP="004F545F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2934" w:type="dxa"/>
            <w:tcBorders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CE41FC" w:rsidRPr="00D44C8E" w:rsidRDefault="00CE41FC" w:rsidP="00CE41FC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  <w:p w:rsidR="00CE41FC" w:rsidRDefault="00CE41FC" w:rsidP="00CE41F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５</w:t>
            </w:r>
          </w:p>
        </w:tc>
        <w:tc>
          <w:tcPr>
            <w:tcW w:w="2934" w:type="dxa"/>
            <w:tcBorders>
              <w:top w:val="single" w:sz="8" w:space="0" w:color="auto"/>
            </w:tcBorders>
          </w:tcPr>
          <w:p w:rsidR="00CE41FC" w:rsidRPr="006A2AAE" w:rsidRDefault="00CE41FC" w:rsidP="004F545F">
            <w:pPr>
              <w:spacing w:line="480" w:lineRule="auto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氏　名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  <w:tr w:rsidR="00CE41FC" w:rsidTr="000D34B1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2934" w:type="dxa"/>
            <w:tcBorders>
              <w:bottom w:val="single" w:sz="8" w:space="0" w:color="auto"/>
            </w:tcBorders>
          </w:tcPr>
          <w:p w:rsidR="00CE41FC" w:rsidRDefault="00CE41FC" w:rsidP="004F545F">
            <w:pPr>
              <w:spacing w:line="3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連絡先（電話・メール）</w:t>
            </w:r>
          </w:p>
          <w:p w:rsidR="00CE41FC" w:rsidRPr="00D44C8E" w:rsidRDefault="00CE41FC" w:rsidP="000D34B1">
            <w:pPr>
              <w:spacing w:line="340" w:lineRule="exact"/>
              <w:ind w:left="138" w:hangingChars="100" w:hanging="138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※緊急の連絡先として</w:t>
            </w:r>
            <w:r w:rsidRPr="00D44C8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、差支えなければ携帯番号を御記入ください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</w:tcPr>
          <w:p w:rsidR="00CE41FC" w:rsidRDefault="00CE41FC" w:rsidP="004F545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</w:tr>
    </w:tbl>
    <w:p w:rsidR="00A60C6F" w:rsidRPr="009A176E" w:rsidRDefault="00CE41FC" w:rsidP="008611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FGP丸ｺﾞｼｯｸ体Ca-U" w:eastAsia="FGP丸ｺﾞｼｯｸ体Ca-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BB188" wp14:editId="6DA671B0">
                <wp:simplePos x="0" y="0"/>
                <wp:positionH relativeFrom="margin">
                  <wp:posOffset>367665</wp:posOffset>
                </wp:positionH>
                <wp:positionV relativeFrom="paragraph">
                  <wp:posOffset>57785</wp:posOffset>
                </wp:positionV>
                <wp:extent cx="4772025" cy="942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42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862" w:rsidRPr="00863F75" w:rsidRDefault="00AD495E" w:rsidP="00B17822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令和６年１０月２５日（金</w:t>
                            </w:r>
                            <w:bookmarkStart w:id="0" w:name="_GoBack"/>
                            <w:bookmarkEnd w:id="0"/>
                            <w:r w:rsidR="001D2862" w:rsidRPr="00863F7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）までメールかFAXで御回答ください。</w:t>
                            </w:r>
                          </w:p>
                          <w:p w:rsidR="001D2862" w:rsidRPr="0086641D" w:rsidRDefault="001D2862" w:rsidP="00B1782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28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電子メール　</w:t>
                            </w:r>
                            <w:hyperlink r:id="rId8" w:history="1">
                              <w:r w:rsidR="0086641D" w:rsidRPr="0086641D">
                                <w:rPr>
                                  <w:rStyle w:val="aa"/>
                                  <w:rFonts w:ascii="ＭＳ ゴシック" w:eastAsia="ＭＳ ゴシック" w:hAnsi="ＭＳ ゴシック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f-kataribe@pref.fukushima.lg.jp</w:t>
                              </w:r>
                            </w:hyperlink>
                          </w:p>
                          <w:p w:rsidR="001D2862" w:rsidRPr="001D2862" w:rsidRDefault="001D2862" w:rsidP="00CB2840">
                            <w:pPr>
                              <w:spacing w:line="400" w:lineRule="exact"/>
                              <w:ind w:firstLineChars="300" w:firstLine="77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D28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CB284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28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="00CB284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28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X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B284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28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０２４－５２１－５６７７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BB188" id="角丸四角形 2" o:spid="_x0000_s1027" style="position:absolute;left:0;text-align:left;margin-left:28.95pt;margin-top:4.55pt;width:375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1D2862" w:rsidRPr="00863F75" w:rsidRDefault="00AD495E" w:rsidP="00B17822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令和６年１０月２５日（金</w:t>
                      </w:r>
                      <w:bookmarkStart w:id="1" w:name="_GoBack"/>
                      <w:bookmarkEnd w:id="1"/>
                      <w:r w:rsidR="001D2862" w:rsidRPr="00863F7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）までメールかFAXで御回答ください。</w:t>
                      </w:r>
                    </w:p>
                    <w:p w:rsidR="001D2862" w:rsidRPr="0086641D" w:rsidRDefault="001D2862" w:rsidP="00B1782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28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電子メール　</w:t>
                      </w:r>
                      <w:hyperlink r:id="rId9" w:history="1">
                        <w:r w:rsidR="0086641D" w:rsidRPr="0086641D">
                          <w:rPr>
                            <w:rStyle w:val="aa"/>
                            <w:rFonts w:ascii="ＭＳ ゴシック" w:eastAsia="ＭＳ ゴシック" w:hAnsi="ＭＳ ゴシック"/>
                            <w:color w:val="auto"/>
                            <w:sz w:val="28"/>
                            <w:szCs w:val="28"/>
                            <w:u w:val="none"/>
                          </w:rPr>
                          <w:t>f-kataribe@pref.fukushima.lg.jp</w:t>
                        </w:r>
                      </w:hyperlink>
                    </w:p>
                    <w:p w:rsidR="001D2862" w:rsidRPr="001D2862" w:rsidRDefault="001D2862" w:rsidP="00CB2840">
                      <w:pPr>
                        <w:spacing w:line="400" w:lineRule="exact"/>
                        <w:ind w:firstLineChars="300" w:firstLine="77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D28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</w:t>
                      </w:r>
                      <w:r w:rsidR="00CB284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1D28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A</w:t>
                      </w:r>
                      <w:r w:rsidR="00CB284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1D28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X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CB284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Pr="001D28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０２４－５２１－５６７７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7822" w:rsidRPr="00A60C6F" w:rsidRDefault="00B17822" w:rsidP="008611F4">
      <w:pPr>
        <w:rPr>
          <w:rFonts w:ascii="ＭＳ ゴシック" w:eastAsia="ＭＳ ゴシック" w:hAnsi="ＭＳ ゴシック"/>
          <w:sz w:val="28"/>
          <w:szCs w:val="28"/>
        </w:rPr>
      </w:pPr>
    </w:p>
    <w:sectPr w:rsidR="00B17822" w:rsidRPr="00A60C6F" w:rsidSect="00CE41FC">
      <w:pgSz w:w="11906" w:h="16838" w:code="9"/>
      <w:pgMar w:top="851" w:right="1701" w:bottom="567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53" w:rsidRDefault="00516E53" w:rsidP="007B27DF">
      <w:r>
        <w:separator/>
      </w:r>
    </w:p>
  </w:endnote>
  <w:endnote w:type="continuationSeparator" w:id="0">
    <w:p w:rsidR="00516E53" w:rsidRDefault="00516E53" w:rsidP="007B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53" w:rsidRDefault="00516E53" w:rsidP="007B27DF">
      <w:r>
        <w:separator/>
      </w:r>
    </w:p>
  </w:footnote>
  <w:footnote w:type="continuationSeparator" w:id="0">
    <w:p w:rsidR="00516E53" w:rsidRDefault="00516E53" w:rsidP="007B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7E7F"/>
    <w:multiLevelType w:val="hybridMultilevel"/>
    <w:tmpl w:val="78E69550"/>
    <w:lvl w:ilvl="0" w:tplc="782EFA0E">
      <w:start w:val="2"/>
      <w:numFmt w:val="bullet"/>
      <w:lvlText w:val="○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8D"/>
    <w:rsid w:val="000D34B1"/>
    <w:rsid w:val="001D2862"/>
    <w:rsid w:val="002425FC"/>
    <w:rsid w:val="00331CF8"/>
    <w:rsid w:val="004701A0"/>
    <w:rsid w:val="00516E53"/>
    <w:rsid w:val="006A2AAE"/>
    <w:rsid w:val="006B0EDC"/>
    <w:rsid w:val="007166DB"/>
    <w:rsid w:val="0073781D"/>
    <w:rsid w:val="007978D0"/>
    <w:rsid w:val="007B27DF"/>
    <w:rsid w:val="007C7E3C"/>
    <w:rsid w:val="007D6A7F"/>
    <w:rsid w:val="00804A02"/>
    <w:rsid w:val="00807DD4"/>
    <w:rsid w:val="00824CE8"/>
    <w:rsid w:val="0084445A"/>
    <w:rsid w:val="008611F4"/>
    <w:rsid w:val="00863F75"/>
    <w:rsid w:val="0086641D"/>
    <w:rsid w:val="0098218D"/>
    <w:rsid w:val="009958A3"/>
    <w:rsid w:val="009A176E"/>
    <w:rsid w:val="00A57AAB"/>
    <w:rsid w:val="00A60C6F"/>
    <w:rsid w:val="00AA3A78"/>
    <w:rsid w:val="00AD495E"/>
    <w:rsid w:val="00B17822"/>
    <w:rsid w:val="00B26D9A"/>
    <w:rsid w:val="00C14924"/>
    <w:rsid w:val="00CB2840"/>
    <w:rsid w:val="00CE41FC"/>
    <w:rsid w:val="00D01C1E"/>
    <w:rsid w:val="00D02235"/>
    <w:rsid w:val="00D44C8E"/>
    <w:rsid w:val="00D74C82"/>
    <w:rsid w:val="00D877D5"/>
    <w:rsid w:val="00E35201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7D659"/>
  <w15:docId w15:val="{9C9E3994-987E-407E-99F5-60C12E6B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7DF"/>
    <w:rPr>
      <w:sz w:val="24"/>
    </w:rPr>
  </w:style>
  <w:style w:type="paragraph" w:styleId="a6">
    <w:name w:val="footer"/>
    <w:basedOn w:val="a"/>
    <w:link w:val="a7"/>
    <w:uiPriority w:val="99"/>
    <w:unhideWhenUsed/>
    <w:rsid w:val="007B2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7D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7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28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63F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o-ap.pref.fukushima.lg.jp/cgi-bin/dneo/zwmljs.cgi?_=1668753646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eo-ap.pref.fukushima.lg.jp/cgi-bin/dneo/zwmljs.cgi?_=166875364614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FD9A-481D-438C-8B3C-D5BB63CB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森合 耕一</dc:creator>
  <cp:lastModifiedBy>森合 耕一</cp:lastModifiedBy>
  <cp:revision>9</cp:revision>
  <cp:lastPrinted>2023-01-26T09:35:00Z</cp:lastPrinted>
  <dcterms:created xsi:type="dcterms:W3CDTF">2023-01-22T03:05:00Z</dcterms:created>
  <dcterms:modified xsi:type="dcterms:W3CDTF">2024-09-19T10:05:00Z</dcterms:modified>
</cp:coreProperties>
</file>