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14A" w14:textId="77777777" w:rsidR="00AF47E6" w:rsidRPr="000433FE" w:rsidRDefault="002A64C4" w:rsidP="002A64C4">
      <w:pPr>
        <w:jc w:val="center"/>
        <w:rPr>
          <w:sz w:val="22"/>
        </w:rPr>
      </w:pPr>
      <w:r w:rsidRPr="000433FE">
        <w:rPr>
          <w:rFonts w:hint="eastAsia"/>
          <w:sz w:val="28"/>
        </w:rPr>
        <w:t>公募型プロポーザル方式に係る手続開始の公告</w:t>
      </w:r>
    </w:p>
    <w:p w14:paraId="73540662" w14:textId="77777777" w:rsidR="002A64C4" w:rsidRDefault="002A64C4"/>
    <w:p w14:paraId="7985C7C6" w14:textId="77777777" w:rsidR="002A64C4" w:rsidRPr="000433FE" w:rsidRDefault="002A64C4">
      <w:pPr>
        <w:rPr>
          <w:sz w:val="24"/>
        </w:rPr>
      </w:pPr>
      <w:r w:rsidRPr="000433FE">
        <w:rPr>
          <w:rFonts w:hint="eastAsia"/>
          <w:sz w:val="24"/>
        </w:rPr>
        <w:t xml:space="preserve">　次のとおり公募型プロポーザル方式による契約相手方特定の手続きを開始します。</w:t>
      </w:r>
    </w:p>
    <w:p w14:paraId="1C4DDF9B" w14:textId="77777777" w:rsidR="002A64C4" w:rsidRPr="000433FE" w:rsidRDefault="002A64C4">
      <w:pPr>
        <w:rPr>
          <w:sz w:val="24"/>
        </w:rPr>
      </w:pPr>
    </w:p>
    <w:p w14:paraId="72880DB4" w14:textId="487B620E" w:rsidR="002A64C4" w:rsidRPr="000433FE" w:rsidRDefault="00B359B4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令和７</w:t>
      </w:r>
      <w:r w:rsidR="00460AA4">
        <w:rPr>
          <w:rFonts w:hint="eastAsia"/>
          <w:sz w:val="24"/>
          <w:lang w:eastAsia="zh-CN"/>
        </w:rPr>
        <w:t>年２</w:t>
      </w:r>
      <w:r w:rsidR="00916087">
        <w:rPr>
          <w:rFonts w:hint="eastAsia"/>
          <w:sz w:val="24"/>
          <w:lang w:eastAsia="zh-CN"/>
        </w:rPr>
        <w:t>月</w:t>
      </w:r>
      <w:r w:rsidR="000F03EB">
        <w:rPr>
          <w:rFonts w:hint="eastAsia"/>
          <w:sz w:val="24"/>
        </w:rPr>
        <w:t>２０</w:t>
      </w:r>
      <w:r w:rsidR="002A64C4" w:rsidRPr="000433FE">
        <w:rPr>
          <w:rFonts w:hint="eastAsia"/>
          <w:sz w:val="24"/>
          <w:lang w:eastAsia="zh-CN"/>
        </w:rPr>
        <w:t>日</w:t>
      </w:r>
    </w:p>
    <w:p w14:paraId="6882AEC5" w14:textId="77777777" w:rsidR="002A64C4" w:rsidRPr="000433FE" w:rsidRDefault="002A64C4">
      <w:pPr>
        <w:rPr>
          <w:sz w:val="24"/>
          <w:lang w:eastAsia="zh-CN"/>
        </w:rPr>
      </w:pPr>
    </w:p>
    <w:p w14:paraId="7877A97C" w14:textId="77777777" w:rsidR="002A64C4" w:rsidRPr="000433FE" w:rsidRDefault="000433F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</w:t>
      </w:r>
      <w:r w:rsidR="002A64C4" w:rsidRPr="000433FE">
        <w:rPr>
          <w:rFonts w:hint="eastAsia"/>
          <w:sz w:val="24"/>
          <w:lang w:eastAsia="zh-CN"/>
        </w:rPr>
        <w:t xml:space="preserve">　福島県知事　　内堀　雅雄</w:t>
      </w:r>
    </w:p>
    <w:p w14:paraId="21ADE5CC" w14:textId="77777777" w:rsidR="002A64C4" w:rsidRPr="000433FE" w:rsidRDefault="002A64C4">
      <w:pPr>
        <w:rPr>
          <w:sz w:val="24"/>
          <w:lang w:eastAsia="zh-CN"/>
        </w:rPr>
      </w:pPr>
    </w:p>
    <w:p w14:paraId="27557E61" w14:textId="77777777" w:rsidR="002A64C4" w:rsidRPr="000433FE" w:rsidRDefault="002A64C4">
      <w:pPr>
        <w:rPr>
          <w:sz w:val="24"/>
        </w:rPr>
      </w:pPr>
      <w:r w:rsidRPr="000433FE">
        <w:rPr>
          <w:rFonts w:hint="eastAsia"/>
          <w:sz w:val="24"/>
        </w:rPr>
        <w:t>１　業務名</w:t>
      </w:r>
    </w:p>
    <w:p w14:paraId="15DE1CB8" w14:textId="77777777" w:rsidR="002A64C4" w:rsidRPr="000433FE" w:rsidRDefault="00662F1F" w:rsidP="00D56BF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B359B4" w:rsidRPr="00B359B4">
        <w:rPr>
          <w:rFonts w:hint="eastAsia"/>
          <w:sz w:val="24"/>
        </w:rPr>
        <w:t>インターハイ男子サッカー競技に合わせた</w:t>
      </w:r>
      <w:r w:rsidR="00B359B4">
        <w:rPr>
          <w:rFonts w:hint="eastAsia"/>
          <w:sz w:val="24"/>
        </w:rPr>
        <w:t>Ｊヴィレッジ魅力発信業務委託</w:t>
      </w:r>
    </w:p>
    <w:p w14:paraId="05006B48" w14:textId="77777777" w:rsidR="002A64C4" w:rsidRPr="000433FE" w:rsidRDefault="002A64C4">
      <w:pPr>
        <w:rPr>
          <w:sz w:val="24"/>
        </w:rPr>
      </w:pPr>
    </w:p>
    <w:p w14:paraId="7C20519D" w14:textId="77777777" w:rsidR="002A64C4" w:rsidRPr="000433FE" w:rsidRDefault="002A64C4">
      <w:pPr>
        <w:rPr>
          <w:sz w:val="24"/>
        </w:rPr>
      </w:pPr>
      <w:r w:rsidRPr="000433FE">
        <w:rPr>
          <w:rFonts w:hint="eastAsia"/>
          <w:sz w:val="24"/>
        </w:rPr>
        <w:t>２　公募型プロポーザル方式の内容</w:t>
      </w:r>
    </w:p>
    <w:p w14:paraId="7EE7F788" w14:textId="77777777" w:rsidR="002A64C4" w:rsidRPr="000433FE" w:rsidRDefault="008C7A54" w:rsidP="000433F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別に定める</w:t>
      </w:r>
      <w:r w:rsidR="00B30292">
        <w:rPr>
          <w:rFonts w:hint="eastAsia"/>
          <w:sz w:val="24"/>
        </w:rPr>
        <w:t>「</w:t>
      </w:r>
      <w:r w:rsidR="00B359B4">
        <w:rPr>
          <w:rFonts w:hint="eastAsia"/>
          <w:sz w:val="24"/>
        </w:rPr>
        <w:t>インターハイ男子サッカー競技</w:t>
      </w:r>
      <w:r w:rsidR="00717C92">
        <w:rPr>
          <w:rFonts w:hint="eastAsia"/>
          <w:sz w:val="24"/>
        </w:rPr>
        <w:t>に合わせた</w:t>
      </w:r>
      <w:r w:rsidR="00460AA4">
        <w:rPr>
          <w:rFonts w:hint="eastAsia"/>
          <w:sz w:val="24"/>
        </w:rPr>
        <w:t>Ｊヴィレッジ魅力発信</w:t>
      </w:r>
      <w:r w:rsidR="00BF2440" w:rsidRPr="00BF2440">
        <w:rPr>
          <w:rFonts w:hint="eastAsia"/>
          <w:sz w:val="24"/>
        </w:rPr>
        <w:t>業務委託</w:t>
      </w:r>
      <w:r>
        <w:rPr>
          <w:rFonts w:hint="eastAsia"/>
          <w:sz w:val="24"/>
        </w:rPr>
        <w:t>公募型プロポーザル募集要項</w:t>
      </w:r>
      <w:r w:rsidR="00B30292">
        <w:rPr>
          <w:rFonts w:hint="eastAsia"/>
          <w:sz w:val="24"/>
        </w:rPr>
        <w:t>」</w:t>
      </w:r>
      <w:r>
        <w:rPr>
          <w:rFonts w:hint="eastAsia"/>
          <w:sz w:val="24"/>
        </w:rPr>
        <w:t>（以下「募集要項</w:t>
      </w:r>
      <w:r w:rsidR="002A64C4" w:rsidRPr="000433FE">
        <w:rPr>
          <w:rFonts w:hint="eastAsia"/>
          <w:sz w:val="24"/>
        </w:rPr>
        <w:t>」という。）による。</w:t>
      </w:r>
    </w:p>
    <w:p w14:paraId="24101438" w14:textId="77777777" w:rsidR="002A64C4" w:rsidRPr="000433FE" w:rsidRDefault="002A64C4" w:rsidP="000433FE">
      <w:pPr>
        <w:ind w:left="240" w:hangingChars="100" w:hanging="240"/>
        <w:rPr>
          <w:sz w:val="24"/>
        </w:rPr>
      </w:pPr>
    </w:p>
    <w:p w14:paraId="17E46CE8" w14:textId="77777777" w:rsidR="002A64C4" w:rsidRPr="000433FE" w:rsidRDefault="00241CED" w:rsidP="000433F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募集要項</w:t>
      </w:r>
      <w:r w:rsidR="002A64C4" w:rsidRPr="000433FE">
        <w:rPr>
          <w:rFonts w:hint="eastAsia"/>
          <w:sz w:val="24"/>
        </w:rPr>
        <w:t>等の配布方法</w:t>
      </w:r>
    </w:p>
    <w:p w14:paraId="024EFDD5" w14:textId="465F6037" w:rsidR="00821CD5" w:rsidRPr="000433FE" w:rsidRDefault="002A64C4" w:rsidP="0067093E">
      <w:pPr>
        <w:ind w:left="240" w:hangingChars="100" w:hanging="240"/>
        <w:rPr>
          <w:sz w:val="24"/>
        </w:rPr>
      </w:pPr>
      <w:r w:rsidRPr="000433FE">
        <w:rPr>
          <w:rFonts w:hint="eastAsia"/>
          <w:sz w:val="24"/>
        </w:rPr>
        <w:t xml:space="preserve">　　福島県</w:t>
      </w:r>
      <w:r w:rsidR="000D124C">
        <w:rPr>
          <w:rFonts w:hint="eastAsia"/>
          <w:sz w:val="24"/>
        </w:rPr>
        <w:t>エネルギー</w:t>
      </w:r>
      <w:r w:rsidRPr="000433FE">
        <w:rPr>
          <w:rFonts w:hint="eastAsia"/>
          <w:sz w:val="24"/>
        </w:rPr>
        <w:t>課のウェブページ「</w:t>
      </w:r>
      <w:r w:rsidR="00B359B4" w:rsidRPr="00B359B4">
        <w:rPr>
          <w:rFonts w:hint="eastAsia"/>
          <w:sz w:val="24"/>
        </w:rPr>
        <w:t>インターハイ男子サッカー競技に合わせたＪヴィレッジ魅力発信業務委託</w:t>
      </w:r>
      <w:r w:rsidR="00364C4D">
        <w:rPr>
          <w:rFonts w:hint="eastAsia"/>
          <w:sz w:val="24"/>
        </w:rPr>
        <w:t>に係る公募型プロポーザルの実施について</w:t>
      </w:r>
      <w:r w:rsidRPr="000433FE">
        <w:rPr>
          <w:rFonts w:hint="eastAsia"/>
          <w:sz w:val="24"/>
        </w:rPr>
        <w:t>」</w:t>
      </w:r>
      <w:r w:rsidRPr="006A5076">
        <w:rPr>
          <w:rFonts w:hint="eastAsia"/>
          <w:sz w:val="24"/>
        </w:rPr>
        <w:t>（</w:t>
      </w:r>
      <w:r w:rsidR="0067093E" w:rsidRPr="0067093E">
        <w:rPr>
          <w:sz w:val="24"/>
        </w:rPr>
        <w:t>https://www.pref.fukushima.lg.jp/sec/11025c/20250225.html</w:t>
      </w:r>
      <w:r w:rsidR="00821CD5">
        <w:rPr>
          <w:rFonts w:hint="eastAsia"/>
          <w:sz w:val="24"/>
        </w:rPr>
        <w:t>）</w:t>
      </w:r>
      <w:r w:rsidR="00227CEB">
        <w:rPr>
          <w:rFonts w:hint="eastAsia"/>
          <w:sz w:val="24"/>
        </w:rPr>
        <w:t>からダウンロードするか、下記にて配布を受けてくだ</w:t>
      </w:r>
      <w:r w:rsidRPr="000433FE">
        <w:rPr>
          <w:rFonts w:hint="eastAsia"/>
          <w:sz w:val="24"/>
        </w:rPr>
        <w:t>さい。</w:t>
      </w:r>
    </w:p>
    <w:p w14:paraId="2B6C84EF" w14:textId="77777777" w:rsidR="002A64C4" w:rsidRPr="000433FE" w:rsidRDefault="002A64C4" w:rsidP="002A64C4">
      <w:pPr>
        <w:jc w:val="center"/>
        <w:rPr>
          <w:sz w:val="24"/>
          <w:lang w:eastAsia="zh-CN"/>
        </w:rPr>
      </w:pPr>
      <w:r w:rsidRPr="000433FE">
        <w:rPr>
          <w:rFonts w:hint="eastAsia"/>
          <w:sz w:val="24"/>
          <w:lang w:eastAsia="zh-CN"/>
        </w:rPr>
        <w:t>記</w:t>
      </w:r>
    </w:p>
    <w:p w14:paraId="7D349346" w14:textId="77777777" w:rsidR="002A64C4" w:rsidRPr="00B359B4" w:rsidRDefault="002A64C4" w:rsidP="002A64C4">
      <w:pPr>
        <w:rPr>
          <w:rFonts w:ascii="ＭＳ 明朝" w:eastAsia="ＭＳ 明朝" w:hAnsi="ＭＳ 明朝"/>
          <w:sz w:val="24"/>
          <w:lang w:eastAsia="zh-CN"/>
        </w:rPr>
      </w:pPr>
      <w:r w:rsidRPr="000433FE">
        <w:rPr>
          <w:rFonts w:hint="eastAsia"/>
          <w:sz w:val="24"/>
          <w:lang w:eastAsia="zh-CN"/>
        </w:rPr>
        <w:t xml:space="preserve">　　</w:t>
      </w:r>
      <w:r w:rsidRPr="00B359B4">
        <w:rPr>
          <w:rFonts w:ascii="ＭＳ 明朝" w:eastAsia="ＭＳ 明朝" w:hAnsi="ＭＳ 明朝" w:hint="eastAsia"/>
          <w:sz w:val="24"/>
          <w:lang w:eastAsia="zh-CN"/>
        </w:rPr>
        <w:t>〒960-8670　福島市杉妻町2番16号</w:t>
      </w:r>
    </w:p>
    <w:p w14:paraId="6502DC17" w14:textId="77777777" w:rsidR="002A64C4" w:rsidRPr="00B359B4" w:rsidRDefault="002A64C4" w:rsidP="002A64C4">
      <w:pPr>
        <w:rPr>
          <w:rFonts w:ascii="ＭＳ 明朝" w:eastAsia="ＭＳ 明朝" w:hAnsi="ＭＳ 明朝"/>
          <w:sz w:val="24"/>
        </w:rPr>
      </w:pPr>
      <w:r w:rsidRPr="00B359B4">
        <w:rPr>
          <w:rFonts w:ascii="ＭＳ 明朝" w:eastAsia="ＭＳ 明朝" w:hAnsi="ＭＳ 明朝" w:hint="eastAsia"/>
          <w:sz w:val="24"/>
          <w:lang w:eastAsia="zh-CN"/>
        </w:rPr>
        <w:t xml:space="preserve">　　　</w:t>
      </w:r>
      <w:r w:rsidRPr="00B359B4">
        <w:rPr>
          <w:rFonts w:ascii="ＭＳ 明朝" w:eastAsia="ＭＳ 明朝" w:hAnsi="ＭＳ 明朝" w:hint="eastAsia"/>
          <w:sz w:val="24"/>
        </w:rPr>
        <w:t>福島県企画調整部エネルギー課</w:t>
      </w:r>
    </w:p>
    <w:p w14:paraId="39C23B58" w14:textId="77777777" w:rsidR="002A64C4" w:rsidRPr="00B359B4" w:rsidRDefault="002A64C4" w:rsidP="002A64C4">
      <w:pPr>
        <w:rPr>
          <w:rFonts w:ascii="ＭＳ 明朝" w:eastAsia="ＭＳ 明朝" w:hAnsi="ＭＳ 明朝"/>
          <w:sz w:val="24"/>
        </w:rPr>
      </w:pPr>
      <w:r w:rsidRPr="00B359B4">
        <w:rPr>
          <w:rFonts w:ascii="ＭＳ 明朝" w:eastAsia="ＭＳ 明朝" w:hAnsi="ＭＳ 明朝" w:hint="eastAsia"/>
          <w:sz w:val="24"/>
        </w:rPr>
        <w:t xml:space="preserve">　　　　電　話：024-521-7116</w:t>
      </w:r>
    </w:p>
    <w:p w14:paraId="6B6B6267" w14:textId="77777777" w:rsidR="002A64C4" w:rsidRPr="00B359B4" w:rsidRDefault="002A64C4" w:rsidP="002A64C4">
      <w:pPr>
        <w:rPr>
          <w:rFonts w:ascii="ＭＳ 明朝" w:eastAsia="ＭＳ 明朝" w:hAnsi="ＭＳ 明朝"/>
          <w:sz w:val="24"/>
        </w:rPr>
      </w:pPr>
      <w:r w:rsidRPr="00B359B4">
        <w:rPr>
          <w:rFonts w:ascii="ＭＳ 明朝" w:eastAsia="ＭＳ 明朝" w:hAnsi="ＭＳ 明朝" w:hint="eastAsia"/>
          <w:sz w:val="24"/>
        </w:rPr>
        <w:t xml:space="preserve">　　　　ＦＡＸ：024-521-7912</w:t>
      </w:r>
    </w:p>
    <w:p w14:paraId="11AAF58B" w14:textId="77777777" w:rsidR="002A64C4" w:rsidRPr="00B359B4" w:rsidRDefault="002A64C4" w:rsidP="002A64C4">
      <w:pPr>
        <w:rPr>
          <w:rFonts w:ascii="ＭＳ 明朝" w:eastAsia="ＭＳ 明朝" w:hAnsi="ＭＳ 明朝"/>
          <w:sz w:val="24"/>
        </w:rPr>
      </w:pPr>
      <w:r w:rsidRPr="00B359B4">
        <w:rPr>
          <w:rFonts w:ascii="ＭＳ 明朝" w:eastAsia="ＭＳ 明朝" w:hAnsi="ＭＳ 明朝" w:hint="eastAsia"/>
          <w:sz w:val="24"/>
        </w:rPr>
        <w:t xml:space="preserve">　　　　E-mail：energy@pref.fukushima.lg.jp</w:t>
      </w:r>
    </w:p>
    <w:p w14:paraId="669A8D2A" w14:textId="77777777" w:rsidR="002A64C4" w:rsidRPr="000433FE" w:rsidRDefault="002A64C4" w:rsidP="002A64C4">
      <w:pPr>
        <w:rPr>
          <w:sz w:val="24"/>
        </w:rPr>
      </w:pPr>
    </w:p>
    <w:p w14:paraId="522682E3" w14:textId="77777777" w:rsidR="002A64C4" w:rsidRPr="000433FE" w:rsidRDefault="002A64C4" w:rsidP="002A64C4">
      <w:pPr>
        <w:rPr>
          <w:sz w:val="24"/>
        </w:rPr>
      </w:pPr>
    </w:p>
    <w:sectPr w:rsidR="002A64C4" w:rsidRPr="000433FE" w:rsidSect="000433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8261" w14:textId="77777777" w:rsidR="00BC6136" w:rsidRDefault="00BC6136" w:rsidP="000D124C">
      <w:r>
        <w:separator/>
      </w:r>
    </w:p>
  </w:endnote>
  <w:endnote w:type="continuationSeparator" w:id="0">
    <w:p w14:paraId="395EA30C" w14:textId="77777777" w:rsidR="00BC6136" w:rsidRDefault="00BC6136" w:rsidP="000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4AB6" w14:textId="77777777" w:rsidR="00BC6136" w:rsidRDefault="00BC6136" w:rsidP="000D124C">
      <w:r>
        <w:separator/>
      </w:r>
    </w:p>
  </w:footnote>
  <w:footnote w:type="continuationSeparator" w:id="0">
    <w:p w14:paraId="4C0C6B4F" w14:textId="77777777" w:rsidR="00BC6136" w:rsidRDefault="00BC6136" w:rsidP="000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B149" w14:textId="77777777" w:rsidR="00241CED" w:rsidRDefault="00241CED" w:rsidP="00241CED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C4"/>
    <w:rsid w:val="000433FE"/>
    <w:rsid w:val="00054383"/>
    <w:rsid w:val="00093086"/>
    <w:rsid w:val="000D124C"/>
    <w:rsid w:val="000F03EB"/>
    <w:rsid w:val="000F3141"/>
    <w:rsid w:val="001071E6"/>
    <w:rsid w:val="00107E1B"/>
    <w:rsid w:val="001232F1"/>
    <w:rsid w:val="001A5805"/>
    <w:rsid w:val="001B443A"/>
    <w:rsid w:val="001C77FB"/>
    <w:rsid w:val="00223001"/>
    <w:rsid w:val="00227CEB"/>
    <w:rsid w:val="00241CED"/>
    <w:rsid w:val="002A64C4"/>
    <w:rsid w:val="002D0D95"/>
    <w:rsid w:val="00364C4D"/>
    <w:rsid w:val="0037553A"/>
    <w:rsid w:val="00437D98"/>
    <w:rsid w:val="00460AA4"/>
    <w:rsid w:val="004F7576"/>
    <w:rsid w:val="00504B58"/>
    <w:rsid w:val="005757CE"/>
    <w:rsid w:val="00662F1F"/>
    <w:rsid w:val="0067093E"/>
    <w:rsid w:val="006A5076"/>
    <w:rsid w:val="006B2D07"/>
    <w:rsid w:val="006C67A3"/>
    <w:rsid w:val="006E03A7"/>
    <w:rsid w:val="00717C92"/>
    <w:rsid w:val="007760E3"/>
    <w:rsid w:val="007F18FB"/>
    <w:rsid w:val="00821CD5"/>
    <w:rsid w:val="00830A17"/>
    <w:rsid w:val="008429C2"/>
    <w:rsid w:val="00862626"/>
    <w:rsid w:val="008C7A54"/>
    <w:rsid w:val="00916087"/>
    <w:rsid w:val="00A26771"/>
    <w:rsid w:val="00A6598A"/>
    <w:rsid w:val="00A80C71"/>
    <w:rsid w:val="00AB4816"/>
    <w:rsid w:val="00AF47E6"/>
    <w:rsid w:val="00B30292"/>
    <w:rsid w:val="00B359B4"/>
    <w:rsid w:val="00BC6136"/>
    <w:rsid w:val="00BF2440"/>
    <w:rsid w:val="00BF2C02"/>
    <w:rsid w:val="00C5500D"/>
    <w:rsid w:val="00D4015B"/>
    <w:rsid w:val="00D444AB"/>
    <w:rsid w:val="00D56BF9"/>
    <w:rsid w:val="00DD0693"/>
    <w:rsid w:val="00E404BD"/>
    <w:rsid w:val="00FB2DFC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99C29"/>
  <w15:docId w15:val="{DBC737EA-EACB-421F-B4FA-270BF60F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4C4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2A64C4"/>
    <w:pPr>
      <w:jc w:val="center"/>
    </w:pPr>
  </w:style>
  <w:style w:type="character" w:customStyle="1" w:styleId="a5">
    <w:name w:val="記 (文字)"/>
    <w:basedOn w:val="a0"/>
    <w:link w:val="a4"/>
    <w:uiPriority w:val="99"/>
    <w:rsid w:val="002A64C4"/>
  </w:style>
  <w:style w:type="paragraph" w:styleId="a6">
    <w:name w:val="Closing"/>
    <w:basedOn w:val="a"/>
    <w:link w:val="a7"/>
    <w:uiPriority w:val="99"/>
    <w:unhideWhenUsed/>
    <w:rsid w:val="002A64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A64C4"/>
  </w:style>
  <w:style w:type="paragraph" w:styleId="a8">
    <w:name w:val="header"/>
    <w:basedOn w:val="a"/>
    <w:link w:val="a9"/>
    <w:uiPriority w:val="99"/>
    <w:unhideWhenUsed/>
    <w:rsid w:val="000D1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24C"/>
  </w:style>
  <w:style w:type="paragraph" w:styleId="aa">
    <w:name w:val="footer"/>
    <w:basedOn w:val="a"/>
    <w:link w:val="ab"/>
    <w:uiPriority w:val="99"/>
    <w:unhideWhenUsed/>
    <w:rsid w:val="000D1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24C"/>
  </w:style>
  <w:style w:type="paragraph" w:styleId="ac">
    <w:name w:val="Balloon Text"/>
    <w:basedOn w:val="a"/>
    <w:link w:val="ad"/>
    <w:uiPriority w:val="99"/>
    <w:semiHidden/>
    <w:unhideWhenUsed/>
    <w:rsid w:val="0036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浩規</dc:creator>
  <cp:lastModifiedBy>橋本 走馬</cp:lastModifiedBy>
  <cp:revision>27</cp:revision>
  <cp:lastPrinted>2024-02-13T09:52:00Z</cp:lastPrinted>
  <dcterms:created xsi:type="dcterms:W3CDTF">2020-07-01T02:39:00Z</dcterms:created>
  <dcterms:modified xsi:type="dcterms:W3CDTF">2025-02-19T02:29:00Z</dcterms:modified>
</cp:coreProperties>
</file>