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068" w:rsidRDefault="008A3068">
      <w:pPr>
        <w:wordWrap w:val="0"/>
        <w:overflowPunct w:val="0"/>
        <w:autoSpaceDE w:val="0"/>
        <w:autoSpaceDN w:val="0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様式第</w:t>
      </w:r>
      <w:r>
        <w:rPr>
          <w:rFonts w:ascii="ＭＳ 明朝"/>
        </w:rPr>
        <w:t>1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1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ind w:left="2900" w:right="2900"/>
        <w:jc w:val="distribute"/>
        <w:rPr>
          <w:rFonts w:ascii="ＭＳ 明朝"/>
        </w:rPr>
      </w:pPr>
      <w:r>
        <w:rPr>
          <w:rFonts w:ascii="ＭＳ 明朝" w:hint="eastAsia"/>
        </w:rPr>
        <w:t>施術所開設届</w:t>
      </w: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福島県知事</w:t>
      </w: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 xml:space="preserve">開設者　</w:t>
      </w:r>
      <w:r>
        <w:rPr>
          <w:rFonts w:ascii="ＭＳ 明朝" w:hint="eastAsia"/>
          <w:spacing w:val="105"/>
        </w:rPr>
        <w:t>住</w:t>
      </w:r>
      <w:r>
        <w:rPr>
          <w:rFonts w:ascii="ＭＳ 明朝" w:hint="eastAsia"/>
        </w:rPr>
        <w:t xml:space="preserve">所　　　　　　　　　　　　　</w:t>
      </w:r>
    </w:p>
    <w:p w:rsidR="008A3068" w:rsidRDefault="00B62FEA">
      <w:pPr>
        <w:wordWrap w:val="0"/>
        <w:overflowPunct w:val="0"/>
        <w:autoSpaceDE w:val="0"/>
        <w:autoSpaceDN w:val="0"/>
        <w:spacing w:line="360" w:lineRule="auto"/>
        <w:ind w:right="42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4921250</wp:posOffset>
                </wp:positionH>
                <wp:positionV relativeFrom="paragraph">
                  <wp:posOffset>76200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7.5pt;margin-top:6pt;width:12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nuVFAIAACwEAAAOAAAAZHJzL2Uyb0RvYy54bWysU9uO0zAQfUfiHyy/01xoF4iarlZdipAW&#10;dqWFD3Adp7FwPGbsNi1fz9jJli7whPCDNeMZH885M15eH3vDDgq9BlvzYpZzpqyERttdzb9+2bx6&#10;y5kPwjbCgFU1PynPr1cvXywHV6kSOjCNQkYg1leDq3kXgquyzMtO9cLPwClLwRawF4Fc3GUNioHQ&#10;e5OVeX6VDYCNQ5DKezq9HYN8lfDbVslw37ZeBWZqTrWFtGPat3HPVktR7VC4TsupDPEPVfRCW3r0&#10;DHUrgmB71H9A9VoieGjDTEKfQdtqqRIHYlPkv7F57IRTiQuJ491ZJv//YOXnwwMy3dS85MyKnlp0&#10;fxCGlVGZwfmKEh7dA0Zu3t2B/OaZhXUn7E7dIMLQKdFQPUXMz55diI6nq2w7fIKGgMU+QBLp2GIf&#10;AYk+O6ZenM69UMfAJB0Wi3KeU8ckhSY7viCqp8sOffigoGfRqLkyRjsf1RKVONz5MGY/ZaX6wehm&#10;o41JDu62a4OMyNZ8k1aiQDQv04xlQ82vXi/yhPws5i8h8rT+BoGwtw1VI6qo1fvJDkKb0SZOxk7i&#10;Rb1G3bfQnEg7hHFk6YuR0QH+4Gygca25/74XqDgzHy3p/66Yz+N8J2e+eFOSg5eR7WVEWElQNQ+c&#10;jeY6jH9i71DvOnqpSHQt3FDPWp3EjP0cq5qKpZFMHZm+T5z5Sz9l/frkq58AAAD//wMAUEsDBBQA&#10;BgAIAAAAIQA+La8d3AAAAAkBAAAPAAAAZHJzL2Rvd25yZXYueG1sTI9BT8MwDIXvSPyHyEjcWNJO&#10;rFtpOqFJnIGCBMesMW1F45Qk3cq/x5zgZFvv6fl71X5xozhhiIMnDdlKgUBqvR2o0/D68nCzBRGT&#10;IWtGT6jhGyPs68uLypTWn+kZT03qBIdQLI2GPqWplDK2PToTV35CYu3DB2cSn6GTNpgzh7tR5kpt&#10;pDMD8YfeTHjosf1sZqchn23ItoeUN49PNLZfaj2/Z29aX18t93cgEi7pzwy/+IwONTMd/Uw2ilFD&#10;Udxyl8RCzpMNxW7Hy1HDeqNA1pX836D+AQAA//8DAFBLAQItABQABgAIAAAAIQC2gziS/gAAAOEB&#10;AAATAAAAAAAAAAAAAAAAAAAAAABbQ29udGVudF9UeXBlc10ueG1sUEsBAi0AFAAGAAgAAAAhADj9&#10;If/WAAAAlAEAAAsAAAAAAAAAAAAAAAAALwEAAF9yZWxzLy5yZWxzUEsBAi0AFAAGAAgAAAAhALie&#10;e5UUAgAALAQAAA4AAAAAAAAAAAAAAAAALgIAAGRycy9lMm9Eb2MueG1sUEsBAi0AFAAGAAgAAAAh&#10;AD4trx3cAAAACQEAAA8AAAAAAAAAAAAAAAAAbgQAAGRycy9kb3ducmV2LnhtbFBLBQYAAAAABAAE&#10;APMAAAB3BQAAAAA=&#10;" o:allowincell="f" strokeweight=".5pt"/>
            </w:pict>
          </mc:Fallback>
        </mc:AlternateContent>
      </w:r>
      <w:r w:rsidR="008A3068">
        <w:rPr>
          <w:rFonts w:ascii="ＭＳ 明朝" w:hint="eastAsia"/>
          <w:spacing w:val="105"/>
        </w:rPr>
        <w:t>氏</w:t>
      </w:r>
      <w:r w:rsidR="008A3068">
        <w:rPr>
          <w:rFonts w:ascii="ＭＳ 明朝" w:hint="eastAsia"/>
        </w:rPr>
        <w:t>名　　　　　　　　　　　　印</w:t>
      </w:r>
    </w:p>
    <w:p w:rsidR="008A3068" w:rsidRDefault="00B62FEA">
      <w:pPr>
        <w:wordWrap w:val="0"/>
        <w:overflowPunct w:val="0"/>
        <w:autoSpaceDE w:val="0"/>
        <w:autoSpaceDN w:val="0"/>
        <w:ind w:left="4830" w:right="630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2973705</wp:posOffset>
                </wp:positionH>
                <wp:positionV relativeFrom="paragraph">
                  <wp:posOffset>8255</wp:posOffset>
                </wp:positionV>
                <wp:extent cx="2015490" cy="39560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5490" cy="395605"/>
                        </a:xfrm>
                        <a:prstGeom prst="bracketPair">
                          <a:avLst>
                            <a:gd name="adj" fmla="val 12361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34.15pt;margin-top:.65pt;width:158.7pt;height:3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A3iAIAACEFAAAOAAAAZHJzL2Uyb0RvYy54bWysVFFv2yAQfp+0/4B4T20nTtpYdaoqTqZJ&#10;3Vap2w8ggGNWDAxInG7af9+BnSxZX6ZpfsDAwXf33X3H7d2hlWjPrRNalTi7SjHiimom1LbEXz6v&#10;RzcYOU8UI1IrXuIX7vDd4u2b284UfKwbLRm3CECUKzpT4sZ7UySJow1vibvShisw1tq2xMPSbhNm&#10;SQforUzGaTpLOm2ZsZpy52C36o14EfHrmlP/qa4d90iWGGLzcbRx3IQxWdySYmuJaQQdwiD/EEVL&#10;hAKnJ6iKeIJ2VryCagW12unaX1HdJrquBeWRA7DJ0j/YPDXE8MgFkuPMKU3u/8HSj/tHiwSD2mGk&#10;SAslut95HT2jSUhPZ1wBp57Mow0EnXnQ9NkhpZcNUVt+b63uGk4YBJWF88nFhbBwcBVtug+aAToB&#10;9JipQ23bAAg5QIdYkJdTQfjBIwqbkJNpPoe6UbBN5tNZOo0uSHG8bazz77huUZiUeGMJfeb+kQgb&#10;nZD9g/OxLmxgR9hXjOpWQpX3RKJsPJn1YZNiOJyQ4ogabiq9FlJGnUiFuhLPJtM0gjstBQvGmBe7&#10;3SylRQAKNOI3hHpxzOqdYhEs5Gw1zD0Rsp+Dc6kCHqRgCD0kI0rpxzydr25WN/koH89WozytqtH9&#10;epmPZuvselpNquWyyn6G0LK8aARjXIXojrLO8r+TzdBgvSBPwr5g4c7JruP3mmxyGQYoI7I6/iO7&#10;KJagj15nG81eQCtW930K7wpMGm2/Y9RBj5bYfdsRyzGS7xXobZ7leWjquMin12NY2HPL5txCFAWo&#10;EnuM+unS9w/BzlixbcBTFsuqdOiAWvijmPuoBmVDH0YGw5sRGv18HU/9ftkWvwAAAP//AwBQSwME&#10;FAAGAAgAAAAhAD9AMn/cAAAACAEAAA8AAABkcnMvZG93bnJldi54bWxMj8FOwzAMhu9IvENkJG4s&#10;ZWNtVZpOCATalQ6Ja9a4TUXjVE22lj095gQny/p/ff5c7hY3iDNOofek4H6VgEBqvOmpU/BxeL3L&#10;QYSoyejBEyr4xgC76vqq1IXxM73juY6dYAiFQiuwMY6FlKGx6HRY+RGJs9ZPTkdep06aSc8Md4Nc&#10;J0kqne6JL1g94rPF5qs+OQXpYX6rs8/1y5badr/UFzvvL1ap25vl6RFExCX+leFXn9WhYqejP5EJ&#10;YlDwkOYbrnLAg/Ms32YgjgzfpCCrUv5/oPoBAAD//wMAUEsBAi0AFAAGAAgAAAAhALaDOJL+AAAA&#10;4QEAABMAAAAAAAAAAAAAAAAAAAAAAFtDb250ZW50X1R5cGVzXS54bWxQSwECLQAUAAYACAAAACEA&#10;OP0h/9YAAACUAQAACwAAAAAAAAAAAAAAAAAvAQAAX3JlbHMvLnJlbHNQSwECLQAUAAYACAAAACEA&#10;2kxAN4gCAAAhBQAADgAAAAAAAAAAAAAAAAAuAgAAZHJzL2Uyb0RvYy54bWxQSwECLQAUAAYACAAA&#10;ACEAP0Ayf9wAAAAIAQAADwAAAAAAAAAAAAAAAADiBAAAZHJzL2Rvd25yZXYueG1sUEsFBgAAAAAE&#10;AAQA8wAAAOsFAAAAAA==&#10;" o:allowincell="f" adj="2670" strokeweight=".5pt"/>
            </w:pict>
          </mc:Fallback>
        </mc:AlternateContent>
      </w:r>
      <w:r w:rsidR="008A3068">
        <w:rPr>
          <w:rFonts w:ascii="ＭＳ 明朝" w:hint="eastAsia"/>
        </w:rPr>
        <w:t>法人にあつては、主たる事務所の所在地、名称及び代表者名</w:t>
      </w: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rPr>
          <w:rFonts w:ascii="ＭＳ 明朝"/>
        </w:rPr>
      </w:pP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ind w:left="420"/>
        <w:rPr>
          <w:rFonts w:ascii="ＭＳ 明朝"/>
        </w:rPr>
      </w:pPr>
      <w:r>
        <w:rPr>
          <w:rFonts w:ascii="ＭＳ 明朝" w:hint="eastAsia"/>
        </w:rPr>
        <w:t>施術所を開設したので、次のとおり届け出ます。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758"/>
        <w:gridCol w:w="972"/>
        <w:gridCol w:w="787"/>
        <w:gridCol w:w="683"/>
        <w:gridCol w:w="1076"/>
        <w:gridCol w:w="1759"/>
      </w:tblGrid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2730" w:type="dxa"/>
            <w:gridSpan w:val="2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開設の年月日</w:t>
            </w:r>
          </w:p>
        </w:tc>
        <w:tc>
          <w:tcPr>
            <w:tcW w:w="2835" w:type="dxa"/>
            <w:gridSpan w:val="2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開設の場所</w:t>
            </w:r>
          </w:p>
        </w:tc>
        <w:tc>
          <w:tcPr>
            <w:tcW w:w="2730" w:type="dxa"/>
            <w:gridSpan w:val="2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</w:t>
            </w:r>
          </w:p>
        </w:tc>
        <w:tc>
          <w:tcPr>
            <w:tcW w:w="2835" w:type="dxa"/>
            <w:gridSpan w:val="2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70" w:type="dxa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業務の種類</w:t>
            </w:r>
          </w:p>
        </w:tc>
        <w:tc>
          <w:tcPr>
            <w:tcW w:w="7035" w:type="dxa"/>
            <w:gridSpan w:val="6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 w:val="restart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業務に従事する柔道整復師の氏名</w:t>
            </w:r>
          </w:p>
        </w:tc>
        <w:tc>
          <w:tcPr>
            <w:tcW w:w="3517" w:type="dxa"/>
            <w:gridSpan w:val="3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3518" w:type="dxa"/>
            <w:gridSpan w:val="3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ind w:left="210" w:right="21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517" w:type="dxa"/>
            <w:gridSpan w:val="3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18" w:type="dxa"/>
            <w:gridSpan w:val="3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517" w:type="dxa"/>
            <w:gridSpan w:val="3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18" w:type="dxa"/>
            <w:gridSpan w:val="3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3517" w:type="dxa"/>
            <w:gridSpan w:val="3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18" w:type="dxa"/>
            <w:gridSpan w:val="3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 w:val="restart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6"/>
              </w:rPr>
              <w:t>構造設備</w:t>
            </w:r>
            <w:r>
              <w:rPr>
                <w:rFonts w:ascii="ＭＳ 明朝" w:hint="eastAsia"/>
              </w:rPr>
              <w:t>の概要</w:t>
            </w:r>
          </w:p>
        </w:tc>
        <w:tc>
          <w:tcPr>
            <w:tcW w:w="1758" w:type="dxa"/>
            <w:tcBorders>
              <w:tl2br w:val="single" w:sz="4" w:space="0" w:color="auto"/>
            </w:tcBorders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59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1759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外気開放面積</w:t>
            </w:r>
          </w:p>
        </w:tc>
        <w:tc>
          <w:tcPr>
            <w:tcW w:w="1759" w:type="dxa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換気装置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26"/>
              </w:rPr>
            </w:pPr>
          </w:p>
        </w:tc>
        <w:tc>
          <w:tcPr>
            <w:tcW w:w="1758" w:type="dxa"/>
            <w:vAlign w:val="center"/>
          </w:tcPr>
          <w:p w:rsidR="008A3068" w:rsidRDefault="008A3068" w:rsidP="00E7015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施術</w:t>
            </w:r>
            <w:r w:rsidR="00E7015A">
              <w:rPr>
                <w:rFonts w:ascii="ＭＳ 明朝" w:hint="eastAsia"/>
              </w:rPr>
              <w:t>室</w:t>
            </w:r>
          </w:p>
        </w:tc>
        <w:tc>
          <w:tcPr>
            <w:tcW w:w="1759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59" w:type="dxa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26"/>
              </w:rPr>
            </w:pPr>
          </w:p>
        </w:tc>
        <w:tc>
          <w:tcPr>
            <w:tcW w:w="1758" w:type="dxa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待合室</w:t>
            </w:r>
          </w:p>
        </w:tc>
        <w:tc>
          <w:tcPr>
            <w:tcW w:w="1759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59" w:type="dxa"/>
            <w:gridSpan w:val="2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759" w:type="dxa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26"/>
              </w:rPr>
            </w:pPr>
          </w:p>
        </w:tc>
        <w:tc>
          <w:tcPr>
            <w:tcW w:w="1758" w:type="dxa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5"/>
              </w:rPr>
              <w:t>器</w:t>
            </w:r>
            <w:r>
              <w:rPr>
                <w:rFonts w:ascii="ＭＳ 明朝" w:hint="eastAsia"/>
              </w:rPr>
              <w:t>具、</w:t>
            </w:r>
            <w:r>
              <w:rPr>
                <w:rFonts w:ascii="ＭＳ 明朝" w:hint="eastAsia"/>
                <w:spacing w:val="35"/>
              </w:rPr>
              <w:t>手指</w:t>
            </w:r>
            <w:r>
              <w:rPr>
                <w:rFonts w:ascii="ＭＳ 明朝" w:hint="eastAsia"/>
              </w:rPr>
              <w:t>等の消毒設備</w:t>
            </w:r>
          </w:p>
        </w:tc>
        <w:tc>
          <w:tcPr>
            <w:tcW w:w="5277" w:type="dxa"/>
            <w:gridSpan w:val="5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A3068">
        <w:tblPrEx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1470" w:type="dxa"/>
            <w:vMerge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  <w:spacing w:val="26"/>
              </w:rPr>
            </w:pPr>
          </w:p>
        </w:tc>
        <w:tc>
          <w:tcPr>
            <w:tcW w:w="1758" w:type="dxa"/>
            <w:vAlign w:val="center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その他</w:t>
            </w:r>
          </w:p>
        </w:tc>
        <w:tc>
          <w:tcPr>
            <w:tcW w:w="5277" w:type="dxa"/>
            <w:gridSpan w:val="5"/>
          </w:tcPr>
          <w:p w:rsidR="008A3068" w:rsidRDefault="008A3068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8A3068" w:rsidRDefault="008A3068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 xml:space="preserve">添付書類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平面図</w:t>
      </w: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ind w:left="1260"/>
        <w:rPr>
          <w:rFonts w:ascii="ＭＳ 明朝"/>
        </w:rPr>
      </w:pPr>
      <w:r>
        <w:rPr>
          <w:rFonts w:ascii="ＭＳ 明朝"/>
        </w:rPr>
        <w:t>2</w:t>
      </w:r>
      <w:r>
        <w:rPr>
          <w:rFonts w:ascii="ＭＳ 明朝" w:hint="eastAsia"/>
        </w:rPr>
        <w:t xml:space="preserve">　開設者が法人の場合は、定款その他の基本約款及び登記事項証明書</w:t>
      </w:r>
    </w:p>
    <w:p w:rsidR="008A3068" w:rsidRDefault="008A3068">
      <w:pPr>
        <w:wordWrap w:val="0"/>
        <w:overflowPunct w:val="0"/>
        <w:autoSpaceDE w:val="0"/>
        <w:autoSpaceDN w:val="0"/>
        <w:spacing w:line="360" w:lineRule="auto"/>
        <w:ind w:left="1260"/>
        <w:rPr>
          <w:rFonts w:ascii="ＭＳ 明朝"/>
        </w:rPr>
      </w:pPr>
      <w:r>
        <w:rPr>
          <w:rFonts w:ascii="ＭＳ 明朝"/>
        </w:rPr>
        <w:t>3</w:t>
      </w:r>
      <w:r>
        <w:rPr>
          <w:rFonts w:ascii="ＭＳ 明朝" w:hint="eastAsia"/>
        </w:rPr>
        <w:t xml:space="preserve">　業務に従事する柔道整復師の免許証の写し</w:t>
      </w:r>
    </w:p>
    <w:sectPr w:rsidR="008A306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78A" w:rsidRDefault="003E678A" w:rsidP="00C26834">
      <w:r>
        <w:separator/>
      </w:r>
    </w:p>
  </w:endnote>
  <w:endnote w:type="continuationSeparator" w:id="0">
    <w:p w:rsidR="003E678A" w:rsidRDefault="003E678A" w:rsidP="00C2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78A" w:rsidRDefault="003E678A" w:rsidP="00C26834">
      <w:r>
        <w:separator/>
      </w:r>
    </w:p>
  </w:footnote>
  <w:footnote w:type="continuationSeparator" w:id="0">
    <w:p w:rsidR="003E678A" w:rsidRDefault="003E678A" w:rsidP="00C2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67"/>
    <w:rsid w:val="003E678A"/>
    <w:rsid w:val="006F5E67"/>
    <w:rsid w:val="008A3068"/>
    <w:rsid w:val="00B62FEA"/>
    <w:rsid w:val="00C26834"/>
    <w:rsid w:val="00C80CD8"/>
    <w:rsid w:val="00E7015A"/>
    <w:rsid w:val="00F7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7015A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7015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E7015A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7015A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12486;&#12531;&#12503;&#12524;&#12540;&#12488;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様式第1号(第1条関係)</vt:lpstr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様式第1号(第1条関係)</dc:title>
  <dc:creator>(株)ぎょうせい</dc:creator>
  <cp:lastModifiedBy>平野 早苗</cp:lastModifiedBy>
  <cp:revision>2</cp:revision>
  <cp:lastPrinted>2017-04-27T00:00:00Z</cp:lastPrinted>
  <dcterms:created xsi:type="dcterms:W3CDTF">2017-05-10T08:46:00Z</dcterms:created>
  <dcterms:modified xsi:type="dcterms:W3CDTF">2017-05-10T08:46:00Z</dcterms:modified>
</cp:coreProperties>
</file>